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86340F" w:rsidRDefault="006B4B8E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6B4B8E" w:rsidRPr="0086340F" w:rsidRDefault="006B4B8E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MANGONE-GRIMALDI</w:t>
      </w:r>
    </w:p>
    <w:p w:rsidR="00F17C98" w:rsidRPr="0086340F" w:rsidRDefault="00F17C98" w:rsidP="00E2234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B4B8E" w:rsidRDefault="006B4B8E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</w:p>
    <w:p w:rsidR="007A2E1D" w:rsidRDefault="005A5D6D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  <w:r w:rsidRPr="005A5D6D">
        <w:rPr>
          <w:rFonts w:asciiTheme="minorHAnsi" w:hAnsiTheme="minorHAnsi" w:cstheme="minorHAnsi"/>
          <w:caps/>
          <w:sz w:val="32"/>
          <w:szCs w:val="24"/>
        </w:rPr>
        <w:t>Turnazione settimanale assistenti amministrativi.</w:t>
      </w:r>
    </w:p>
    <w:p w:rsidR="00C16FB5" w:rsidRDefault="0001689B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  <w:r>
        <w:rPr>
          <w:rFonts w:asciiTheme="minorHAnsi" w:hAnsiTheme="minorHAnsi" w:cstheme="minorHAnsi"/>
          <w:caps/>
          <w:sz w:val="32"/>
          <w:szCs w:val="24"/>
        </w:rPr>
        <w:t>SETTIMANA DAl 29</w:t>
      </w:r>
      <w:r w:rsidR="00C16FB5">
        <w:rPr>
          <w:rFonts w:asciiTheme="minorHAnsi" w:hAnsiTheme="minorHAnsi" w:cstheme="minorHAnsi"/>
          <w:caps/>
          <w:sz w:val="32"/>
          <w:szCs w:val="24"/>
        </w:rPr>
        <w:t xml:space="preserve">/06/2020  al </w:t>
      </w:r>
      <w:r>
        <w:rPr>
          <w:rFonts w:asciiTheme="minorHAnsi" w:hAnsiTheme="minorHAnsi" w:cstheme="minorHAnsi"/>
          <w:caps/>
          <w:sz w:val="32"/>
          <w:szCs w:val="24"/>
        </w:rPr>
        <w:t>03/07</w:t>
      </w:r>
      <w:r w:rsidR="00C16FB5">
        <w:rPr>
          <w:rFonts w:asciiTheme="minorHAnsi" w:hAnsiTheme="minorHAnsi" w:cstheme="minorHAnsi"/>
          <w:caps/>
          <w:sz w:val="32"/>
          <w:szCs w:val="24"/>
        </w:rPr>
        <w:t>/2020</w:t>
      </w:r>
    </w:p>
    <w:p w:rsidR="006B4B8E" w:rsidRPr="005A5D6D" w:rsidRDefault="006B4B8E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</w:p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1279"/>
        <w:gridCol w:w="6582"/>
      </w:tblGrid>
      <w:tr w:rsidR="00117D00" w:rsidRPr="0086340F" w:rsidTr="00C16FB5">
        <w:trPr>
          <w:cantSplit/>
          <w:jc w:val="center"/>
        </w:trPr>
        <w:tc>
          <w:tcPr>
            <w:tcW w:w="1343" w:type="dxa"/>
            <w:shd w:val="clear" w:color="auto" w:fill="C0C0C0"/>
            <w:vAlign w:val="center"/>
          </w:tcPr>
          <w:p w:rsidR="00117D00" w:rsidRPr="005A5D6D" w:rsidRDefault="00117D00" w:rsidP="008E5557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 w:val="28"/>
                <w:szCs w:val="21"/>
              </w:rPr>
            </w:pPr>
            <w:r w:rsidRPr="005A5D6D">
              <w:rPr>
                <w:rFonts w:asciiTheme="minorHAnsi" w:hAnsiTheme="minorHAnsi" w:cstheme="minorHAnsi"/>
                <w:b/>
                <w:bCs/>
                <w:caps/>
                <w:sz w:val="28"/>
                <w:szCs w:val="21"/>
              </w:rPr>
              <w:t>Giorno</w:t>
            </w:r>
          </w:p>
        </w:tc>
        <w:tc>
          <w:tcPr>
            <w:tcW w:w="1279" w:type="dxa"/>
            <w:shd w:val="clear" w:color="auto" w:fill="C0C0C0"/>
            <w:vAlign w:val="center"/>
          </w:tcPr>
          <w:p w:rsidR="00117D00" w:rsidRPr="005A5D6D" w:rsidRDefault="00117D00" w:rsidP="008E555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Cs w:val="21"/>
              </w:rPr>
            </w:pPr>
            <w:r w:rsidRPr="005A5D6D">
              <w:rPr>
                <w:rFonts w:asciiTheme="minorHAnsi" w:hAnsiTheme="minorHAnsi" w:cstheme="minorHAnsi"/>
                <w:b/>
                <w:bCs/>
                <w:caps/>
                <w:szCs w:val="21"/>
              </w:rPr>
              <w:t>Orario dalle /alle</w:t>
            </w:r>
          </w:p>
        </w:tc>
        <w:tc>
          <w:tcPr>
            <w:tcW w:w="658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117D00" w:rsidRPr="005A5D6D" w:rsidRDefault="00117D00" w:rsidP="008E555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Cs w:val="21"/>
              </w:rPr>
            </w:pPr>
            <w:r w:rsidRPr="005A5D6D">
              <w:rPr>
                <w:rFonts w:asciiTheme="minorHAnsi" w:hAnsiTheme="minorHAnsi" w:cstheme="minorHAnsi"/>
                <w:b/>
                <w:bCs/>
                <w:caps/>
                <w:szCs w:val="21"/>
              </w:rPr>
              <w:t>Assistenti amministrativi</w:t>
            </w:r>
          </w:p>
        </w:tc>
      </w:tr>
      <w:tr w:rsidR="00117D00" w:rsidRPr="0086340F" w:rsidTr="00C16FB5">
        <w:trPr>
          <w:cantSplit/>
          <w:trHeight w:val="718"/>
          <w:jc w:val="center"/>
        </w:trPr>
        <w:tc>
          <w:tcPr>
            <w:tcW w:w="1343" w:type="dxa"/>
            <w:vAlign w:val="center"/>
          </w:tcPr>
          <w:p w:rsidR="00117D00" w:rsidRDefault="0001689B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LUNEDI’</w:t>
            </w:r>
          </w:p>
          <w:p w:rsidR="00117D00" w:rsidRDefault="0001689B" w:rsidP="004D4F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29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C16FB5" w:rsidRDefault="0039702F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-DSGA      </w:t>
            </w:r>
          </w:p>
          <w:p w:rsidR="00A176FD" w:rsidRDefault="00A176FD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-BENINCASA  ANTONIO</w:t>
            </w:r>
          </w:p>
          <w:p w:rsidR="00C16FB5" w:rsidRDefault="0039702F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16FB5"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9702F">
              <w:rPr>
                <w:rFonts w:asciiTheme="minorHAnsi" w:hAnsiTheme="minorHAnsi" w:cstheme="minorHAnsi"/>
                <w:sz w:val="21"/>
                <w:szCs w:val="21"/>
              </w:rPr>
              <w:t>-ESPO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SITO MAURIZIO  </w:t>
            </w:r>
          </w:p>
          <w:p w:rsidR="0039702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9C46D6" w:rsidRPr="0086340F" w:rsidRDefault="00206CA0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  <w:tr w:rsidR="00117D00" w:rsidRPr="0086340F" w:rsidTr="00C16FB5">
        <w:trPr>
          <w:cantSplit/>
          <w:trHeight w:val="718"/>
          <w:jc w:val="center"/>
        </w:trPr>
        <w:tc>
          <w:tcPr>
            <w:tcW w:w="1343" w:type="dxa"/>
            <w:vAlign w:val="center"/>
          </w:tcPr>
          <w:p w:rsidR="00117D00" w:rsidRDefault="00C16FB5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MARTEDI’</w:t>
            </w:r>
          </w:p>
          <w:p w:rsidR="00117D00" w:rsidRDefault="0001689B" w:rsidP="004D4F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30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A176FD" w:rsidRDefault="00C16FB5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39702F">
              <w:rPr>
                <w:rFonts w:asciiTheme="minorHAnsi" w:hAnsiTheme="minorHAnsi" w:cstheme="minorHAnsi"/>
                <w:sz w:val="21"/>
                <w:szCs w:val="21"/>
              </w:rPr>
              <w:t>DSGA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     </w:t>
            </w:r>
          </w:p>
          <w:p w:rsidR="00C575C1" w:rsidRDefault="00C575C1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176FD">
              <w:rPr>
                <w:rFonts w:asciiTheme="minorHAnsi" w:hAnsiTheme="minorHAnsi" w:cstheme="minorHAnsi"/>
                <w:sz w:val="21"/>
                <w:szCs w:val="21"/>
              </w:rPr>
              <w:t>-BENINCASA  ANTONIO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16FB5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-ESPOSITO MAURIZIO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9C46D6" w:rsidRPr="0086340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  <w:tr w:rsidR="00117D00" w:rsidRPr="0086340F" w:rsidTr="00C16FB5">
        <w:trPr>
          <w:cantSplit/>
          <w:trHeight w:val="718"/>
          <w:jc w:val="center"/>
        </w:trPr>
        <w:tc>
          <w:tcPr>
            <w:tcW w:w="1343" w:type="dxa"/>
            <w:vAlign w:val="center"/>
          </w:tcPr>
          <w:p w:rsidR="00117D00" w:rsidRDefault="00C16FB5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MERCOLEDI’</w:t>
            </w:r>
          </w:p>
          <w:p w:rsidR="00117D00" w:rsidRDefault="0001689B" w:rsidP="004D4F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01/07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A176FD" w:rsidRDefault="00C16FB5" w:rsidP="00A176FD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-DSGA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176FD">
              <w:rPr>
                <w:rFonts w:asciiTheme="minorHAnsi" w:hAnsiTheme="minorHAnsi" w:cstheme="minorHAnsi"/>
                <w:sz w:val="21"/>
                <w:szCs w:val="21"/>
              </w:rPr>
              <w:t>-BENINCASA  ANTONIO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206CA0" w:rsidRPr="0086340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  <w:tr w:rsidR="00117D00" w:rsidRPr="0086340F" w:rsidTr="00C16FB5">
        <w:trPr>
          <w:cantSplit/>
          <w:trHeight w:val="718"/>
          <w:jc w:val="center"/>
        </w:trPr>
        <w:tc>
          <w:tcPr>
            <w:tcW w:w="1343" w:type="dxa"/>
            <w:vAlign w:val="center"/>
          </w:tcPr>
          <w:p w:rsidR="00117D00" w:rsidRDefault="00C16FB5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GIOVEDI’</w:t>
            </w:r>
          </w:p>
          <w:p w:rsidR="00117D00" w:rsidRDefault="0001689B" w:rsidP="005A5D6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02/07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/2020</w:t>
            </w:r>
          </w:p>
          <w:p w:rsidR="00117D00" w:rsidRDefault="00117D00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20.00</w:t>
            </w:r>
          </w:p>
        </w:tc>
        <w:tc>
          <w:tcPr>
            <w:tcW w:w="6582" w:type="dxa"/>
            <w:vAlign w:val="center"/>
          </w:tcPr>
          <w:p w:rsidR="00A176FD" w:rsidRDefault="00A176FD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-DSGA       </w:t>
            </w:r>
          </w:p>
          <w:p w:rsidR="00C16FB5" w:rsidRDefault="00A176FD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-BENINCASA  ANTONIO</w:t>
            </w:r>
            <w:r w:rsidR="00C16FB5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9C46D6" w:rsidRPr="0086340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  <w:r w:rsidRPr="0086340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117D00" w:rsidRPr="0086340F" w:rsidTr="00C16FB5">
        <w:trPr>
          <w:cantSplit/>
          <w:trHeight w:val="654"/>
          <w:jc w:val="center"/>
        </w:trPr>
        <w:tc>
          <w:tcPr>
            <w:tcW w:w="1343" w:type="dxa"/>
            <w:vAlign w:val="center"/>
          </w:tcPr>
          <w:p w:rsidR="00117D00" w:rsidRDefault="00C16FB5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VENERDI’</w:t>
            </w:r>
          </w:p>
          <w:p w:rsidR="00117D00" w:rsidRPr="00EB535F" w:rsidRDefault="0001689B" w:rsidP="005A5D6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03/07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2020</w:t>
            </w:r>
          </w:p>
        </w:tc>
        <w:tc>
          <w:tcPr>
            <w:tcW w:w="1279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A176FD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-DSGA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176FD">
              <w:rPr>
                <w:rFonts w:asciiTheme="minorHAnsi" w:hAnsiTheme="minorHAnsi" w:cstheme="minorHAnsi"/>
                <w:sz w:val="21"/>
                <w:szCs w:val="21"/>
              </w:rPr>
              <w:t>-BENINCASA  ANTONIO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206CA0" w:rsidRPr="0086340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</w:tbl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6340F" w:rsidRPr="0086340F" w:rsidRDefault="0086340F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F4EE6" w:rsidRPr="0086340F" w:rsidRDefault="004F4EE6" w:rsidP="00E22343">
      <w:pPr>
        <w:rPr>
          <w:rFonts w:asciiTheme="minorHAnsi" w:hAnsiTheme="minorHAnsi" w:cstheme="minorHAnsi"/>
          <w:sz w:val="22"/>
          <w:szCs w:val="22"/>
        </w:rPr>
      </w:pPr>
    </w:p>
    <w:sectPr w:rsidR="004F4EE6" w:rsidRPr="0086340F" w:rsidSect="006A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A6" w:rsidRDefault="003D45A6" w:rsidP="0086340F">
      <w:r>
        <w:separator/>
      </w:r>
    </w:p>
  </w:endnote>
  <w:endnote w:type="continuationSeparator" w:id="1">
    <w:p w:rsidR="003D45A6" w:rsidRDefault="003D45A6" w:rsidP="0086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A6" w:rsidRDefault="003D45A6" w:rsidP="0086340F">
      <w:r>
        <w:separator/>
      </w:r>
    </w:p>
  </w:footnote>
  <w:footnote w:type="continuationSeparator" w:id="1">
    <w:p w:rsidR="003D45A6" w:rsidRDefault="003D45A6" w:rsidP="00863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6959"/>
    <w:multiLevelType w:val="hybridMultilevel"/>
    <w:tmpl w:val="A01A7334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7E9D"/>
    <w:multiLevelType w:val="hybridMultilevel"/>
    <w:tmpl w:val="5858A3EA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4D9"/>
    <w:multiLevelType w:val="hybridMultilevel"/>
    <w:tmpl w:val="4B649B76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82CE5"/>
    <w:multiLevelType w:val="hybridMultilevel"/>
    <w:tmpl w:val="25800BB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5">
    <w:nsid w:val="6B8E0593"/>
    <w:multiLevelType w:val="hybridMultilevel"/>
    <w:tmpl w:val="3E581C38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BD6EAEC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C20EF"/>
    <w:multiLevelType w:val="hybridMultilevel"/>
    <w:tmpl w:val="73A613F2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5EE9"/>
    <w:multiLevelType w:val="hybridMultilevel"/>
    <w:tmpl w:val="9078F2D6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0A"/>
    <w:rsid w:val="00004661"/>
    <w:rsid w:val="0001689B"/>
    <w:rsid w:val="00050E87"/>
    <w:rsid w:val="000916B3"/>
    <w:rsid w:val="000A18D8"/>
    <w:rsid w:val="000D13A7"/>
    <w:rsid w:val="000D6FED"/>
    <w:rsid w:val="000F0922"/>
    <w:rsid w:val="00117D00"/>
    <w:rsid w:val="0019354F"/>
    <w:rsid w:val="001A53BB"/>
    <w:rsid w:val="001D1BDC"/>
    <w:rsid w:val="001F6F24"/>
    <w:rsid w:val="00206CA0"/>
    <w:rsid w:val="00213B7F"/>
    <w:rsid w:val="0022450F"/>
    <w:rsid w:val="0032110B"/>
    <w:rsid w:val="00360285"/>
    <w:rsid w:val="00360BB3"/>
    <w:rsid w:val="0039702F"/>
    <w:rsid w:val="003B61DB"/>
    <w:rsid w:val="003D45A6"/>
    <w:rsid w:val="003E15DD"/>
    <w:rsid w:val="00420956"/>
    <w:rsid w:val="0048643E"/>
    <w:rsid w:val="004A4CCE"/>
    <w:rsid w:val="004D4F6A"/>
    <w:rsid w:val="004E6F98"/>
    <w:rsid w:val="004F4EE6"/>
    <w:rsid w:val="005A5D6D"/>
    <w:rsid w:val="005E4E73"/>
    <w:rsid w:val="00601721"/>
    <w:rsid w:val="006A7020"/>
    <w:rsid w:val="006B4B8E"/>
    <w:rsid w:val="006F71AC"/>
    <w:rsid w:val="007145ED"/>
    <w:rsid w:val="007A2E1D"/>
    <w:rsid w:val="0086340F"/>
    <w:rsid w:val="008A173C"/>
    <w:rsid w:val="00906601"/>
    <w:rsid w:val="009802D2"/>
    <w:rsid w:val="009C46D6"/>
    <w:rsid w:val="009D7415"/>
    <w:rsid w:val="009F0677"/>
    <w:rsid w:val="00A176FD"/>
    <w:rsid w:val="00A23144"/>
    <w:rsid w:val="00A75A6A"/>
    <w:rsid w:val="00A86FE9"/>
    <w:rsid w:val="00AC27D1"/>
    <w:rsid w:val="00AD5B13"/>
    <w:rsid w:val="00AE4C46"/>
    <w:rsid w:val="00B013E3"/>
    <w:rsid w:val="00B92218"/>
    <w:rsid w:val="00BA2808"/>
    <w:rsid w:val="00C16FB5"/>
    <w:rsid w:val="00C404F3"/>
    <w:rsid w:val="00C575C1"/>
    <w:rsid w:val="00CC79B0"/>
    <w:rsid w:val="00D31D03"/>
    <w:rsid w:val="00D740B2"/>
    <w:rsid w:val="00DA3FB9"/>
    <w:rsid w:val="00DB0536"/>
    <w:rsid w:val="00E22343"/>
    <w:rsid w:val="00E27537"/>
    <w:rsid w:val="00E32906"/>
    <w:rsid w:val="00E5715D"/>
    <w:rsid w:val="00E8458E"/>
    <w:rsid w:val="00EB535F"/>
    <w:rsid w:val="00EC695B"/>
    <w:rsid w:val="00ED331D"/>
    <w:rsid w:val="00EF2A0E"/>
    <w:rsid w:val="00EF400A"/>
    <w:rsid w:val="00F02848"/>
    <w:rsid w:val="00F17C98"/>
    <w:rsid w:val="00F8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2343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223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34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22343"/>
    <w:pPr>
      <w:widowControl w:val="0"/>
      <w:suppressLineNumbers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ADMYN_03</cp:lastModifiedBy>
  <cp:revision>22</cp:revision>
  <cp:lastPrinted>2020-06-19T07:17:00Z</cp:lastPrinted>
  <dcterms:created xsi:type="dcterms:W3CDTF">2020-04-07T08:02:00Z</dcterms:created>
  <dcterms:modified xsi:type="dcterms:W3CDTF">2020-06-24T11:18:00Z</dcterms:modified>
</cp:coreProperties>
</file>